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85" w:rsidRPr="004959A9" w:rsidRDefault="005F1385" w:rsidP="004959A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 xml:space="preserve">График предварительного заслушивания </w:t>
      </w:r>
    </w:p>
    <w:p w:rsidR="00DD2801" w:rsidRPr="004959A9" w:rsidRDefault="005F1385" w:rsidP="004959A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>результатов выполнения дипломных проектов студентами 4 курса</w:t>
      </w:r>
    </w:p>
    <w:p w:rsidR="005F1385" w:rsidRPr="004959A9" w:rsidRDefault="005F1385" w:rsidP="004959A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>кафедры «Техническая кибернетика»</w:t>
      </w:r>
    </w:p>
    <w:p w:rsidR="00276870" w:rsidRPr="004959A9" w:rsidRDefault="00276870" w:rsidP="005F1385">
      <w:pPr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>11 мая 2016 года</w:t>
      </w:r>
      <w:r w:rsidR="00B41682">
        <w:rPr>
          <w:rFonts w:ascii="Times New Roman" w:hAnsi="Times New Roman" w:cs="Times New Roman"/>
          <w:b/>
          <w:lang w:val="ru-RU"/>
        </w:rPr>
        <w:t xml:space="preserve"> (среда), М 203, 10-00</w:t>
      </w: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690"/>
        <w:gridCol w:w="5367"/>
        <w:gridCol w:w="1985"/>
      </w:tblGrid>
      <w:tr w:rsidR="00276870" w:rsidRPr="004959A9" w:rsidTr="004959A9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Ф.И.О.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студента</w:t>
            </w:r>
            <w:proofErr w:type="spellEnd"/>
          </w:p>
        </w:tc>
        <w:tc>
          <w:tcPr>
            <w:tcW w:w="5367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959A9">
              <w:rPr>
                <w:rFonts w:ascii="Times New Roman" w:hAnsi="Times New Roman" w:cs="Times New Roman"/>
                <w:lang w:val="ru-RU"/>
              </w:rPr>
              <w:t xml:space="preserve">Руководитель (Ф.И.О., </w:t>
            </w:r>
            <w:proofErr w:type="gramEnd"/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степень, 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должность</w:t>
            </w:r>
            <w:proofErr w:type="spellEnd"/>
            <w:r w:rsidRPr="004959A9">
              <w:rPr>
                <w:rFonts w:ascii="Times New Roman" w:hAnsi="Times New Roman" w:cs="Times New Roman"/>
              </w:rPr>
              <w:t>)</w:t>
            </w:r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Гусаков Евгений</w:t>
            </w:r>
            <w:r w:rsidR="004959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59A9">
              <w:rPr>
                <w:rFonts w:ascii="Times New Roman" w:hAnsi="Times New Roman" w:cs="Times New Roman"/>
                <w:lang w:val="ru-RU"/>
              </w:rPr>
              <w:t>Леонидович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A76AF" w:rsidRPr="004959A9" w:rsidRDefault="00DA76AF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Централизованная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управления</w:t>
            </w:r>
            <w:proofErr w:type="spellEnd"/>
          </w:p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распределением сжатого воздуха в робототехнических линиях пневматического класса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Бушуев Д.А.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  <w:tr w:rsidR="00276870" w:rsidRPr="00CD18ED" w:rsidTr="004959A9">
        <w:trPr>
          <w:trHeight w:val="561"/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right="-288" w:hanging="29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Залевский</w:t>
            </w:r>
            <w:proofErr w:type="spellEnd"/>
            <w:r w:rsidR="004959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59A9">
              <w:rPr>
                <w:rFonts w:ascii="Times New Roman" w:hAnsi="Times New Roman" w:cs="Times New Roman"/>
                <w:lang w:val="ru-RU"/>
              </w:rPr>
              <w:t xml:space="preserve">Тимур </w:t>
            </w:r>
          </w:p>
          <w:p w:rsidR="00DA76AF" w:rsidRPr="004959A9" w:rsidRDefault="00276870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Геланиевич</w:t>
            </w:r>
            <w:proofErr w:type="spellEnd"/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right="-288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Система управления шестиногого шагающего робота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Паращук Е.М.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доцент</w:t>
            </w:r>
          </w:p>
        </w:tc>
      </w:tr>
      <w:tr w:rsidR="00276870" w:rsidRPr="004959A9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Костин Сергей </w:t>
            </w:r>
          </w:p>
          <w:p w:rsidR="00DA76AF" w:rsidRPr="004959A9" w:rsidRDefault="00276870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Владимирович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221EC9">
            <w:pPr>
              <w:tabs>
                <w:tab w:val="left" w:pos="171"/>
                <w:tab w:val="left" w:pos="1395"/>
              </w:tabs>
              <w:spacing w:after="0" w:line="240" w:lineRule="auto"/>
              <w:ind w:left="29" w:hanging="29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системы автоматического управления тепловым агрегатом для производства неорганических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поризованных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материалов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Величко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Д.В. 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доцент</w:t>
            </w:r>
            <w:proofErr w:type="spellEnd"/>
          </w:p>
        </w:tc>
      </w:tr>
      <w:tr w:rsidR="00276870" w:rsidRPr="004959A9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Мизгарев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Алексей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Сергеевич</w:t>
            </w:r>
            <w:proofErr w:type="spellEnd"/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автоматизированного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библиотечного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модуля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Гольцов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Ю.А.</w:t>
            </w:r>
          </w:p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Моргунов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Александр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Сергеевич</w:t>
            </w:r>
            <w:proofErr w:type="spellEnd"/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6B778A" w:rsidRDefault="00276870" w:rsidP="006B77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системы управления лазерным раскроем на базе контроллера </w:t>
            </w:r>
            <w:r w:rsidRPr="006B778A">
              <w:rPr>
                <w:rFonts w:ascii="Times New Roman" w:hAnsi="Times New Roman" w:cs="Times New Roman"/>
                <w:lang w:val="ru-RU"/>
              </w:rPr>
              <w:t>«Миландр 1986ВЕ93У»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Кижук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А.С.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профессор</w:t>
            </w:r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Немцев Даниил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Дмитриевич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сети децентрализованной передачи данных для информационно-управляющих систем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Бажанов А.Г.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доцент</w:t>
            </w:r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Пожидаев Сергей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Олегович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имитационной модели робототехнического комплекса, применяемого при строительстве зданий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Порхало В.А.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доцент</w:t>
            </w:r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CD18ED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Харланов</w:t>
            </w:r>
            <w:proofErr w:type="spellEnd"/>
            <w:r w:rsidR="004959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59A9">
              <w:rPr>
                <w:rFonts w:ascii="Times New Roman" w:hAnsi="Times New Roman" w:cs="Times New Roman"/>
                <w:lang w:val="ru-RU"/>
              </w:rPr>
              <w:t xml:space="preserve">Алексей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Юрьевич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систем управления температурой отходящих газов клинкерной печи с использованием нейронных сетей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Магергут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В.З.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д-р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профессор</w:t>
            </w:r>
          </w:p>
        </w:tc>
      </w:tr>
      <w:tr w:rsidR="00276870" w:rsidRPr="004959A9" w:rsidTr="004959A9">
        <w:trPr>
          <w:jc w:val="center"/>
        </w:trPr>
        <w:tc>
          <w:tcPr>
            <w:tcW w:w="10735" w:type="dxa"/>
            <w:gridSpan w:val="4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Комплексные квалификационные работы:</w:t>
            </w:r>
          </w:p>
        </w:tc>
      </w:tr>
      <w:tr w:rsidR="00276870" w:rsidRPr="00CD18ED" w:rsidTr="004959A9">
        <w:trPr>
          <w:jc w:val="center"/>
        </w:trPr>
        <w:tc>
          <w:tcPr>
            <w:tcW w:w="10735" w:type="dxa"/>
            <w:gridSpan w:val="4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Система автоматического управления выращиванием искусственных  кристаллов сапфира</w:t>
            </w:r>
          </w:p>
        </w:tc>
      </w:tr>
      <w:tr w:rsidR="00276870" w:rsidRPr="00C50F6E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Абрамов Лев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Олегович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1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Система регулирования температуры нагревательной установки высокой мощности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Рубанов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В.Г.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д-р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. наук,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 w:rsidRPr="004959A9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4959A9">
              <w:rPr>
                <w:rFonts w:ascii="Times New Roman" w:hAnsi="Times New Roman" w:cs="Times New Roman"/>
                <w:lang w:val="ru-RU"/>
              </w:rPr>
              <w:t>афедрой</w:t>
            </w:r>
            <w:proofErr w:type="spellEnd"/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Власенко Максим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Сергеевич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1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Автоматизированная система управления вытягиванием кристалла в технологическом процессе выращивания синтетических сапфиров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Кижук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А.С.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профессор</w:t>
            </w:r>
          </w:p>
        </w:tc>
      </w:tr>
      <w:tr w:rsidR="00276870" w:rsidRPr="00CD18ED" w:rsidTr="004959A9">
        <w:trPr>
          <w:jc w:val="center"/>
        </w:trPr>
        <w:tc>
          <w:tcPr>
            <w:tcW w:w="693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0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Галушко Артём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Андреевич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67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1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Исследование </w:t>
            </w:r>
            <w:proofErr w:type="gramStart"/>
            <w:r w:rsidRPr="004959A9">
              <w:rPr>
                <w:rFonts w:ascii="Times New Roman" w:hAnsi="Times New Roman" w:cs="Times New Roman"/>
                <w:lang w:val="ru-RU"/>
              </w:rPr>
              <w:t>динамики системы регулирования температуры нагревательной установки высокой мощности</w:t>
            </w:r>
            <w:proofErr w:type="gramEnd"/>
            <w:r w:rsidRPr="004959A9">
              <w:rPr>
                <w:rFonts w:ascii="Times New Roman" w:hAnsi="Times New Roman" w:cs="Times New Roman"/>
                <w:lang w:val="ru-RU"/>
              </w:rPr>
              <w:t xml:space="preserve"> при различных законах управления 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62" w:right="-11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Гольцов Ю.А.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1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</w:tbl>
    <w:p w:rsidR="00276870" w:rsidRPr="004959A9" w:rsidRDefault="00276870" w:rsidP="00221EC9">
      <w:pPr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>12 мая 2016 года</w:t>
      </w:r>
      <w:r w:rsidR="00B41682">
        <w:rPr>
          <w:rFonts w:ascii="Times New Roman" w:hAnsi="Times New Roman" w:cs="Times New Roman"/>
          <w:b/>
          <w:lang w:val="ru-RU"/>
        </w:rPr>
        <w:t xml:space="preserve"> (четверг),</w:t>
      </w:r>
      <w:r w:rsidR="00B41682" w:rsidRPr="00B41682">
        <w:rPr>
          <w:rFonts w:ascii="Times New Roman" w:hAnsi="Times New Roman" w:cs="Times New Roman"/>
          <w:b/>
          <w:lang w:val="ru-RU"/>
        </w:rPr>
        <w:t xml:space="preserve"> </w:t>
      </w:r>
      <w:r w:rsidR="00B41682">
        <w:rPr>
          <w:rFonts w:ascii="Times New Roman" w:hAnsi="Times New Roman" w:cs="Times New Roman"/>
          <w:b/>
          <w:lang w:val="ru-RU"/>
        </w:rPr>
        <w:t>М 203, 10-00</w:t>
      </w:r>
    </w:p>
    <w:tbl>
      <w:tblPr>
        <w:tblW w:w="107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4"/>
        <w:gridCol w:w="5325"/>
        <w:gridCol w:w="1986"/>
      </w:tblGrid>
      <w:tr w:rsidR="00276870" w:rsidRPr="004959A9" w:rsidTr="004959A9">
        <w:tc>
          <w:tcPr>
            <w:tcW w:w="709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Ф.И.О.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студента</w:t>
            </w:r>
            <w:proofErr w:type="spellEnd"/>
          </w:p>
        </w:tc>
        <w:tc>
          <w:tcPr>
            <w:tcW w:w="5325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959A9">
              <w:rPr>
                <w:rFonts w:ascii="Times New Roman" w:hAnsi="Times New Roman" w:cs="Times New Roman"/>
                <w:lang w:val="ru-RU"/>
              </w:rPr>
              <w:t xml:space="preserve">Руководитель (Ф.И.О., </w:t>
            </w:r>
            <w:proofErr w:type="gramEnd"/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степень, 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должность</w:t>
            </w:r>
            <w:proofErr w:type="spellEnd"/>
            <w:r w:rsidRPr="004959A9">
              <w:rPr>
                <w:rFonts w:ascii="Times New Roman" w:hAnsi="Times New Roman" w:cs="Times New Roman"/>
              </w:rPr>
              <w:t>)</w:t>
            </w:r>
          </w:p>
        </w:tc>
      </w:tr>
      <w:tr w:rsidR="00276870" w:rsidRPr="00CD18ED" w:rsidTr="004959A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Бабухивская</w:t>
            </w:r>
            <w:proofErr w:type="spellEnd"/>
            <w:r w:rsidR="004959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59A9">
              <w:rPr>
                <w:rFonts w:ascii="Times New Roman" w:hAnsi="Times New Roman" w:cs="Times New Roman"/>
                <w:lang w:val="ru-RU"/>
              </w:rPr>
              <w:t xml:space="preserve">Ирина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Ярославна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Синтез структуры системы управления движением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робокара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Рыбин И.А.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62" w:right="-11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  <w:tr w:rsidR="00276870" w:rsidRPr="00CD18ED" w:rsidTr="004959A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Гончарова Алина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Олеговна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lastRenderedPageBreak/>
              <w:t>группа УС-41</w:t>
            </w:r>
          </w:p>
        </w:tc>
        <w:tc>
          <w:tcPr>
            <w:tcW w:w="532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lastRenderedPageBreak/>
              <w:t xml:space="preserve">Разработка робототехнической системы для обнаружения и сопровождения цели на основе </w:t>
            </w:r>
            <w:r w:rsidRPr="004959A9">
              <w:rPr>
                <w:rFonts w:ascii="Times New Roman" w:hAnsi="Times New Roman" w:cs="Times New Roman"/>
                <w:lang w:val="ru-RU"/>
              </w:rPr>
              <w:lastRenderedPageBreak/>
              <w:t>технического зрения</w:t>
            </w:r>
          </w:p>
        </w:tc>
        <w:tc>
          <w:tcPr>
            <w:tcW w:w="19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lastRenderedPageBreak/>
              <w:t>Паращук Е.М.</w:t>
            </w:r>
          </w:p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08" w:firstLine="6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. наук, </w:t>
            </w:r>
            <w:r w:rsidRPr="004959A9">
              <w:rPr>
                <w:rFonts w:ascii="Times New Roman" w:hAnsi="Times New Roman" w:cs="Times New Roman"/>
                <w:lang w:val="ru-RU"/>
              </w:rPr>
              <w:lastRenderedPageBreak/>
              <w:t>доцент</w:t>
            </w:r>
          </w:p>
        </w:tc>
      </w:tr>
      <w:tr w:rsidR="00276870" w:rsidRPr="00CD18ED" w:rsidTr="004959A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Горлов Кирилл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Александрович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1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и исследование математической модели температурного поля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теплотехнологического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объекта управления</w:t>
            </w:r>
          </w:p>
        </w:tc>
        <w:tc>
          <w:tcPr>
            <w:tcW w:w="19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62" w:right="-11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Гольцов Ю.А.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62" w:right="-11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  <w:tr w:rsidR="00276870" w:rsidRPr="00CD18ED" w:rsidTr="004959A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Дзюбло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Юрий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Николаевич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устройства идентификации абонентов цифровой АТС по стандарту </w:t>
            </w:r>
            <w:r w:rsidRPr="004959A9">
              <w:rPr>
                <w:rFonts w:ascii="Times New Roman" w:hAnsi="Times New Roman" w:cs="Times New Roman"/>
              </w:rPr>
              <w:t>Caller</w:t>
            </w:r>
            <w:r w:rsidRPr="004959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59A9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9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Коробкова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Е.Н. 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доцент</w:t>
            </w:r>
          </w:p>
        </w:tc>
      </w:tr>
      <w:tr w:rsidR="00276870" w:rsidRPr="004959A9" w:rsidTr="004959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Новиков Станислав Александрович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</w:t>
            </w:r>
            <w:r w:rsidRPr="004959A9">
              <w:rPr>
                <w:rFonts w:ascii="Times New Roman" w:hAnsi="Times New Roman" w:cs="Times New Roman"/>
              </w:rPr>
              <w:t>web</w:t>
            </w:r>
            <w:r w:rsidRPr="004959A9">
              <w:rPr>
                <w:rFonts w:ascii="Times New Roman" w:hAnsi="Times New Roman" w:cs="Times New Roman"/>
                <w:lang w:val="ru-RU"/>
              </w:rPr>
              <w:t>-приложения для автоматизированного эталонного тестирования программ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Крюков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А.В.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6AF" w:rsidRPr="004959A9" w:rsidTr="004959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18477B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Сокуренко Владимир 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Дмитриевич,</w:t>
            </w:r>
          </w:p>
          <w:p w:rsidR="00DA76AF" w:rsidRPr="004959A9" w:rsidRDefault="00DA76AF" w:rsidP="00DA76AF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АП-41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1847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автоматизированной системы сортировки и укладки изделий с использованием системы технического зрения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18477B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Крюков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А.В.</w:t>
            </w:r>
          </w:p>
          <w:p w:rsidR="00DA76AF" w:rsidRPr="004959A9" w:rsidRDefault="00DA76AF" w:rsidP="0018477B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  <w:p w:rsidR="00DA76AF" w:rsidRPr="004959A9" w:rsidRDefault="00DA76AF" w:rsidP="0018477B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</w:p>
        </w:tc>
      </w:tr>
      <w:tr w:rsidR="00DA76AF" w:rsidRPr="00CD18ED" w:rsidTr="004959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Овчаренко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Алексей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Павлович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Разработка системы управления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мультироторным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средством для патрулирования заданной местности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Бажанов А.Г.</w:t>
            </w:r>
          </w:p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доцент</w:t>
            </w:r>
          </w:p>
        </w:tc>
      </w:tr>
      <w:tr w:rsidR="00DA76AF" w:rsidRPr="004959A9" w:rsidTr="004959A9">
        <w:tc>
          <w:tcPr>
            <w:tcW w:w="709" w:type="dxa"/>
            <w:shd w:val="clear" w:color="auto" w:fill="auto"/>
          </w:tcPr>
          <w:p w:rsidR="00DA76AF" w:rsidRPr="004959A9" w:rsidRDefault="00DA76AF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DA76AF" w:rsidRPr="004959A9" w:rsidRDefault="00DA76AF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Переверзев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Никита 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Петрович,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Параметрическая идентификация объектов управления численными способами</w:t>
            </w:r>
          </w:p>
        </w:tc>
        <w:tc>
          <w:tcPr>
            <w:tcW w:w="1986" w:type="dxa"/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Крюков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А.В.</w:t>
            </w:r>
          </w:p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</w:p>
        </w:tc>
      </w:tr>
      <w:tr w:rsidR="00DA76AF" w:rsidRPr="00CD18ED" w:rsidTr="004959A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numPr>
                <w:ilvl w:val="0"/>
                <w:numId w:val="2"/>
              </w:numPr>
              <w:tabs>
                <w:tab w:val="left" w:pos="459"/>
                <w:tab w:val="left" w:pos="1395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Сокорев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Максим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Александрович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A76AF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УС-41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системы управления мобильного транспортного средства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Рыбин И.А.</w:t>
            </w:r>
          </w:p>
          <w:p w:rsidR="00DA76AF" w:rsidRPr="004959A9" w:rsidRDefault="00DA76AF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</w:tbl>
    <w:p w:rsidR="005F1385" w:rsidRPr="004959A9" w:rsidRDefault="00276870" w:rsidP="00221EC9">
      <w:pPr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4959A9">
        <w:rPr>
          <w:rFonts w:ascii="Times New Roman" w:hAnsi="Times New Roman" w:cs="Times New Roman"/>
          <w:b/>
          <w:lang w:val="ru-RU"/>
        </w:rPr>
        <w:t>13 мая 2016 года</w:t>
      </w:r>
      <w:r w:rsidR="00B41682">
        <w:rPr>
          <w:rFonts w:ascii="Times New Roman" w:hAnsi="Times New Roman" w:cs="Times New Roman"/>
          <w:b/>
          <w:lang w:val="ru-RU"/>
        </w:rPr>
        <w:t xml:space="preserve"> (пятница),</w:t>
      </w:r>
      <w:r w:rsidR="00B41682" w:rsidRPr="00B41682">
        <w:rPr>
          <w:rFonts w:ascii="Times New Roman" w:hAnsi="Times New Roman" w:cs="Times New Roman"/>
          <w:b/>
          <w:lang w:val="ru-RU"/>
        </w:rPr>
        <w:t xml:space="preserve"> </w:t>
      </w:r>
      <w:r w:rsidR="00B41682">
        <w:rPr>
          <w:rFonts w:ascii="Times New Roman" w:hAnsi="Times New Roman" w:cs="Times New Roman"/>
          <w:b/>
          <w:lang w:val="ru-RU"/>
        </w:rPr>
        <w:t>М 203, 10-00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4"/>
        <w:gridCol w:w="5386"/>
        <w:gridCol w:w="1985"/>
      </w:tblGrid>
      <w:tr w:rsidR="00276870" w:rsidRPr="004959A9" w:rsidTr="00221EC9">
        <w:tc>
          <w:tcPr>
            <w:tcW w:w="709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</w:rPr>
              <w:t>Ф.И.О.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студента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959A9">
              <w:rPr>
                <w:rFonts w:ascii="Times New Roman" w:hAnsi="Times New Roman" w:cs="Times New Roman"/>
                <w:lang w:val="ru-RU"/>
              </w:rPr>
              <w:t xml:space="preserve">Руководитель (Ф.И.О., </w:t>
            </w:r>
            <w:proofErr w:type="gramEnd"/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степень, 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должность</w:t>
            </w:r>
            <w:proofErr w:type="spellEnd"/>
            <w:r w:rsidRPr="004959A9">
              <w:rPr>
                <w:rFonts w:ascii="Times New Roman" w:hAnsi="Times New Roman" w:cs="Times New Roman"/>
              </w:rPr>
              <w:t>)</w:t>
            </w:r>
          </w:p>
        </w:tc>
      </w:tr>
      <w:tr w:rsidR="00276870" w:rsidRPr="00CD18ED" w:rsidTr="00221EC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3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Дергалев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 xml:space="preserve"> Тимофей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Сергеевич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МР-41</w:t>
            </w:r>
          </w:p>
        </w:tc>
        <w:tc>
          <w:tcPr>
            <w:tcW w:w="53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интерактивной интеллектуальной робототехнической системы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Юдин Д.А.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left="34" w:right="-11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 ст. преподаватель</w:t>
            </w:r>
          </w:p>
        </w:tc>
      </w:tr>
      <w:tr w:rsidR="00276870" w:rsidRPr="00CD18ED" w:rsidTr="00221EC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3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221EC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21EC9">
              <w:rPr>
                <w:rFonts w:ascii="Times New Roman" w:hAnsi="Times New Roman" w:cs="Times New Roman"/>
                <w:lang w:val="ru-RU"/>
              </w:rPr>
              <w:t xml:space="preserve">Коренева Татьяна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21EC9">
              <w:rPr>
                <w:rFonts w:ascii="Times New Roman" w:hAnsi="Times New Roman" w:cs="Times New Roman"/>
                <w:lang w:val="ru-RU"/>
              </w:rPr>
              <w:t>Юрьевна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221EC9" w:rsidRDefault="00DA76AF" w:rsidP="00DA76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МР-41</w:t>
            </w:r>
          </w:p>
        </w:tc>
        <w:tc>
          <w:tcPr>
            <w:tcW w:w="5386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и моделирование системы управления манипуляционного робота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Бушуев Д.А.</w:t>
            </w:r>
          </w:p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ст. преподаватель</w:t>
            </w:r>
          </w:p>
        </w:tc>
      </w:tr>
      <w:tr w:rsidR="00276870" w:rsidRPr="004959A9" w:rsidTr="00221EC9">
        <w:tc>
          <w:tcPr>
            <w:tcW w:w="709" w:type="dxa"/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3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76870" w:rsidRPr="00CD18ED" w:rsidRDefault="00276870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D18ED">
              <w:rPr>
                <w:rFonts w:ascii="Times New Roman" w:hAnsi="Times New Roman" w:cs="Times New Roman"/>
                <w:lang w:val="ru-RU"/>
              </w:rPr>
              <w:t xml:space="preserve">Хлебников Дмитрий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D18ED">
              <w:rPr>
                <w:rFonts w:ascii="Times New Roman" w:hAnsi="Times New Roman" w:cs="Times New Roman"/>
                <w:lang w:val="ru-RU"/>
              </w:rPr>
              <w:t>Игоревич</w:t>
            </w:r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CD18ED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МР-41</w:t>
            </w:r>
          </w:p>
        </w:tc>
        <w:tc>
          <w:tcPr>
            <w:tcW w:w="5386" w:type="dxa"/>
            <w:shd w:val="clear" w:color="auto" w:fill="auto"/>
          </w:tcPr>
          <w:p w:rsidR="00276870" w:rsidRPr="004959A9" w:rsidRDefault="00276870" w:rsidP="002768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инерциальной системы навигации мобильного робота</w:t>
            </w:r>
          </w:p>
        </w:tc>
        <w:tc>
          <w:tcPr>
            <w:tcW w:w="1985" w:type="dxa"/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Юдин Д.А.</w:t>
            </w:r>
          </w:p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</w:t>
            </w:r>
          </w:p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ind w:right="-12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</w:tc>
      </w:tr>
      <w:tr w:rsidR="00276870" w:rsidRPr="004959A9" w:rsidTr="00221EC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numPr>
                <w:ilvl w:val="0"/>
                <w:numId w:val="3"/>
              </w:num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Чуйков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9A9">
              <w:rPr>
                <w:rFonts w:ascii="Times New Roman" w:hAnsi="Times New Roman" w:cs="Times New Roman"/>
              </w:rPr>
              <w:t>Роман</w:t>
            </w:r>
            <w:proofErr w:type="spellEnd"/>
            <w:r w:rsidRPr="004959A9">
              <w:rPr>
                <w:rFonts w:ascii="Times New Roman" w:hAnsi="Times New Roman" w:cs="Times New Roman"/>
              </w:rPr>
              <w:t xml:space="preserve"> </w:t>
            </w:r>
          </w:p>
          <w:p w:rsidR="00DA76AF" w:rsidRPr="004959A9" w:rsidRDefault="00276870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59A9">
              <w:rPr>
                <w:rFonts w:ascii="Times New Roman" w:hAnsi="Times New Roman" w:cs="Times New Roman"/>
              </w:rPr>
              <w:t>Юрьевич</w:t>
            </w:r>
            <w:proofErr w:type="spellEnd"/>
            <w:r w:rsidR="00DA76AF" w:rsidRPr="004959A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76870" w:rsidRPr="004959A9" w:rsidRDefault="00DA76AF" w:rsidP="00DA76AF">
            <w:pPr>
              <w:tabs>
                <w:tab w:val="left" w:pos="-108"/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группа МР-41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Разработка системы технического зрения для управления роботом-манипулятором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>Юдин Д.А.</w:t>
            </w:r>
          </w:p>
          <w:p w:rsidR="00276870" w:rsidRPr="004959A9" w:rsidRDefault="00276870" w:rsidP="00276870">
            <w:pPr>
              <w:tabs>
                <w:tab w:val="left" w:pos="2772"/>
              </w:tabs>
              <w:spacing w:after="0" w:line="240" w:lineRule="auto"/>
              <w:ind w:left="62" w:right="-108" w:hanging="62"/>
              <w:rPr>
                <w:rFonts w:ascii="Times New Roman" w:hAnsi="Times New Roman" w:cs="Times New Roman"/>
                <w:lang w:val="ru-RU"/>
              </w:rPr>
            </w:pPr>
            <w:r w:rsidRPr="004959A9">
              <w:rPr>
                <w:rFonts w:ascii="Times New Roman" w:hAnsi="Times New Roman" w:cs="Times New Roman"/>
                <w:lang w:val="ru-RU"/>
              </w:rPr>
              <w:t xml:space="preserve">канд. </w:t>
            </w:r>
            <w:proofErr w:type="spellStart"/>
            <w:r w:rsidRPr="004959A9">
              <w:rPr>
                <w:rFonts w:ascii="Times New Roman" w:hAnsi="Times New Roman" w:cs="Times New Roman"/>
                <w:lang w:val="ru-RU"/>
              </w:rPr>
              <w:t>техн</w:t>
            </w:r>
            <w:proofErr w:type="spellEnd"/>
            <w:r w:rsidRPr="004959A9">
              <w:rPr>
                <w:rFonts w:ascii="Times New Roman" w:hAnsi="Times New Roman" w:cs="Times New Roman"/>
                <w:lang w:val="ru-RU"/>
              </w:rPr>
              <w:t>. наук,</w:t>
            </w:r>
          </w:p>
          <w:p w:rsidR="00276870" w:rsidRPr="004959A9" w:rsidRDefault="00276870" w:rsidP="00276870">
            <w:pPr>
              <w:tabs>
                <w:tab w:val="left" w:pos="2052"/>
              </w:tabs>
              <w:spacing w:after="0" w:line="240" w:lineRule="auto"/>
              <w:ind w:right="-11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59A9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495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959A9">
              <w:rPr>
                <w:rFonts w:ascii="Times New Roman" w:hAnsi="Times New Roman" w:cs="Times New Roman"/>
              </w:rPr>
              <w:t>преподаватель</w:t>
            </w:r>
            <w:proofErr w:type="spellEnd"/>
          </w:p>
        </w:tc>
      </w:tr>
    </w:tbl>
    <w:p w:rsidR="00276870" w:rsidRPr="004959A9" w:rsidRDefault="00276870" w:rsidP="005F1385">
      <w:pPr>
        <w:rPr>
          <w:rFonts w:ascii="Times New Roman" w:hAnsi="Times New Roman" w:cs="Times New Roman"/>
          <w:b/>
          <w:lang w:val="ru-RU"/>
        </w:rPr>
      </w:pPr>
    </w:p>
    <w:sectPr w:rsidR="00276870" w:rsidRPr="004959A9" w:rsidSect="00221EC9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05D"/>
    <w:multiLevelType w:val="hybridMultilevel"/>
    <w:tmpl w:val="CDAE4710"/>
    <w:lvl w:ilvl="0" w:tplc="FF02A6E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E6A7E"/>
    <w:multiLevelType w:val="hybridMultilevel"/>
    <w:tmpl w:val="54C0DE32"/>
    <w:lvl w:ilvl="0" w:tplc="F35C93F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173EC"/>
    <w:multiLevelType w:val="hybridMultilevel"/>
    <w:tmpl w:val="C6FA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5"/>
    <w:rsid w:val="00221EC9"/>
    <w:rsid w:val="00276870"/>
    <w:rsid w:val="003044DF"/>
    <w:rsid w:val="00380356"/>
    <w:rsid w:val="004959A9"/>
    <w:rsid w:val="005F126C"/>
    <w:rsid w:val="005F1385"/>
    <w:rsid w:val="006B778A"/>
    <w:rsid w:val="00B41682"/>
    <w:rsid w:val="00C50F6E"/>
    <w:rsid w:val="00CB0317"/>
    <w:rsid w:val="00CD18ED"/>
    <w:rsid w:val="00D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m232P</dc:creator>
  <cp:lastModifiedBy>Dima</cp:lastModifiedBy>
  <cp:revision>3</cp:revision>
  <cp:lastPrinted>2016-04-29T12:38:00Z</cp:lastPrinted>
  <dcterms:created xsi:type="dcterms:W3CDTF">2016-05-03T09:41:00Z</dcterms:created>
  <dcterms:modified xsi:type="dcterms:W3CDTF">2016-05-03T09:41:00Z</dcterms:modified>
</cp:coreProperties>
</file>